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DFC9D" w14:textId="77777777" w:rsidR="00893D93" w:rsidRPr="00505687" w:rsidRDefault="00893D93" w:rsidP="00893D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687">
        <w:rPr>
          <w:rFonts w:ascii="Times New Roman" w:hAnsi="Times New Roman" w:cs="Times New Roman"/>
          <w:b/>
          <w:bCs/>
          <w:sz w:val="28"/>
          <w:szCs w:val="28"/>
        </w:rPr>
        <w:t xml:space="preserve">График занятий </w:t>
      </w:r>
    </w:p>
    <w:p w14:paraId="0F90ED2D" w14:textId="77777777" w:rsidR="00893D93" w:rsidRPr="00505687" w:rsidRDefault="00893D93" w:rsidP="00893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687">
        <w:rPr>
          <w:rFonts w:ascii="Times New Roman" w:hAnsi="Times New Roman" w:cs="Times New Roman"/>
          <w:sz w:val="28"/>
          <w:szCs w:val="28"/>
        </w:rPr>
        <w:t xml:space="preserve">по программе научно-практического семинара по повышению профессиональной квалификации зарубежных русистов </w:t>
      </w:r>
    </w:p>
    <w:p w14:paraId="45E79E88" w14:textId="63068C0E" w:rsidR="00893D93" w:rsidRPr="00505687" w:rsidRDefault="00893D93" w:rsidP="00893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687">
        <w:rPr>
          <w:rFonts w:ascii="Times New Roman" w:hAnsi="Times New Roman" w:cs="Times New Roman"/>
          <w:sz w:val="28"/>
          <w:szCs w:val="28"/>
        </w:rPr>
        <w:t>«</w:t>
      </w:r>
      <w:r w:rsidR="00F6442E" w:rsidRPr="00505687">
        <w:rPr>
          <w:rFonts w:ascii="Times New Roman" w:hAnsi="Times New Roman" w:cs="Times New Roman"/>
          <w:color w:val="000000"/>
          <w:sz w:val="28"/>
          <w:szCs w:val="28"/>
        </w:rPr>
        <w:t>ПРОЕКТНАЯ ДЕЯТЕЛЬНОСТЬ НА УРОКЕ РУССКОГО ЯЗЫКА: МЕТОДЫ, ПОДХОДЫ, НОВАЦИИ</w:t>
      </w:r>
      <w:r w:rsidRPr="00505687">
        <w:rPr>
          <w:rFonts w:ascii="Times New Roman" w:hAnsi="Times New Roman" w:cs="Times New Roman"/>
          <w:sz w:val="28"/>
          <w:szCs w:val="28"/>
        </w:rPr>
        <w:t>»</w:t>
      </w:r>
    </w:p>
    <w:p w14:paraId="61B9904F" w14:textId="77777777" w:rsidR="00893D93" w:rsidRPr="00505687" w:rsidRDefault="00893D93" w:rsidP="00893D9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3"/>
        <w:gridCol w:w="1701"/>
        <w:gridCol w:w="2136"/>
        <w:gridCol w:w="1940"/>
      </w:tblGrid>
      <w:tr w:rsidR="00893D93" w:rsidRPr="00505687" w14:paraId="31BA76BD" w14:textId="77777777" w:rsidTr="00505687">
        <w:tc>
          <w:tcPr>
            <w:tcW w:w="567" w:type="dxa"/>
          </w:tcPr>
          <w:p w14:paraId="26E21CCA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14:paraId="4B772F0C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843" w:type="dxa"/>
          </w:tcPr>
          <w:p w14:paraId="3654CC02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  <w:p w14:paraId="6E232ABC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701" w:type="dxa"/>
          </w:tcPr>
          <w:p w14:paraId="562B6F79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Дата проведения занятия</w:t>
            </w:r>
          </w:p>
        </w:tc>
        <w:tc>
          <w:tcPr>
            <w:tcW w:w="2136" w:type="dxa"/>
          </w:tcPr>
          <w:p w14:paraId="5B60547D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940" w:type="dxa"/>
          </w:tcPr>
          <w:p w14:paraId="19962FF5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ФИО преподавателя</w:t>
            </w:r>
          </w:p>
        </w:tc>
      </w:tr>
      <w:tr w:rsidR="00893D93" w:rsidRPr="00505687" w14:paraId="02508CED" w14:textId="77777777" w:rsidTr="00505687">
        <w:tc>
          <w:tcPr>
            <w:tcW w:w="567" w:type="dxa"/>
          </w:tcPr>
          <w:p w14:paraId="5969F4FE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50E8A74A" w14:textId="1BCF09CF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Педагогические и психологические особенности проектной деятельности учителя русского языка</w:t>
            </w:r>
          </w:p>
        </w:tc>
        <w:tc>
          <w:tcPr>
            <w:tcW w:w="1843" w:type="dxa"/>
          </w:tcPr>
          <w:p w14:paraId="086694C2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26585E8" w14:textId="045D1F41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6BCEEE4B" w14:textId="77777777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1940" w:type="dxa"/>
          </w:tcPr>
          <w:p w14:paraId="07F2A27F" w14:textId="770ACEFD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доц. Каунова Екатерина Викторовна</w:t>
            </w:r>
          </w:p>
        </w:tc>
      </w:tr>
      <w:tr w:rsidR="00893D93" w:rsidRPr="00505687" w14:paraId="30146FE5" w14:textId="77777777" w:rsidTr="00505687">
        <w:tc>
          <w:tcPr>
            <w:tcW w:w="567" w:type="dxa"/>
          </w:tcPr>
          <w:p w14:paraId="673B08B5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5EC9F2D4" w14:textId="68FA4F5F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Проектная деятельность на уроке русского языка</w:t>
            </w:r>
          </w:p>
        </w:tc>
        <w:tc>
          <w:tcPr>
            <w:tcW w:w="1843" w:type="dxa"/>
          </w:tcPr>
          <w:p w14:paraId="04758F27" w14:textId="1744C158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2D01805E" w14:textId="62E6181C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64EF50E8" w14:textId="24F2CA9C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11.45-13.15</w:t>
            </w:r>
          </w:p>
        </w:tc>
        <w:tc>
          <w:tcPr>
            <w:tcW w:w="1940" w:type="dxa"/>
          </w:tcPr>
          <w:p w14:paraId="4BFFD17C" w14:textId="1A2F39D3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доц. Каунова Екатерина Викторовна</w:t>
            </w:r>
          </w:p>
        </w:tc>
      </w:tr>
      <w:tr w:rsidR="00893D93" w:rsidRPr="00505687" w14:paraId="36CD225B" w14:textId="77777777" w:rsidTr="00505687">
        <w:tc>
          <w:tcPr>
            <w:tcW w:w="567" w:type="dxa"/>
          </w:tcPr>
          <w:p w14:paraId="1B15629C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14:paraId="1E74B9EA" w14:textId="7C0EB9A4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реализация проекта «Русские имена и их роль в речевом этикете» –</w:t>
            </w:r>
          </w:p>
        </w:tc>
        <w:tc>
          <w:tcPr>
            <w:tcW w:w="1843" w:type="dxa"/>
          </w:tcPr>
          <w:p w14:paraId="7F0D052B" w14:textId="49EC9695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14:paraId="318C478C" w14:textId="2B7E4250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6DA18253" w14:textId="77777777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1940" w:type="dxa"/>
          </w:tcPr>
          <w:p w14:paraId="065CF26E" w14:textId="150347BD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Супрун Василий Иванович</w:t>
            </w:r>
          </w:p>
        </w:tc>
      </w:tr>
      <w:tr w:rsidR="00893D93" w:rsidRPr="00505687" w14:paraId="2FE63572" w14:textId="77777777" w:rsidTr="00505687">
        <w:tc>
          <w:tcPr>
            <w:tcW w:w="567" w:type="dxa"/>
          </w:tcPr>
          <w:p w14:paraId="76ABBFF7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35F06ECD" w14:textId="30F41025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реализация проекта «Виртуальное путешествие по России»</w:t>
            </w:r>
          </w:p>
        </w:tc>
        <w:tc>
          <w:tcPr>
            <w:tcW w:w="1843" w:type="dxa"/>
          </w:tcPr>
          <w:p w14:paraId="63D782EA" w14:textId="20DD729C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14:paraId="5DC6400B" w14:textId="685A7448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1993DB90" w14:textId="77777777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15.15-16.45</w:t>
            </w:r>
          </w:p>
        </w:tc>
        <w:tc>
          <w:tcPr>
            <w:tcW w:w="1940" w:type="dxa"/>
          </w:tcPr>
          <w:p w14:paraId="585AD690" w14:textId="1AEF8A4F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Супрун Василий Иванович</w:t>
            </w:r>
          </w:p>
        </w:tc>
      </w:tr>
      <w:tr w:rsidR="00893D93" w:rsidRPr="00505687" w14:paraId="7D899811" w14:textId="77777777" w:rsidTr="00505687">
        <w:tc>
          <w:tcPr>
            <w:tcW w:w="567" w:type="dxa"/>
          </w:tcPr>
          <w:p w14:paraId="2D9D15CE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14:paraId="7E5A4CEF" w14:textId="50BC26C6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Особенности реализации проектов по </w:t>
            </w: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русскому языку в зависимости от страны проживания обучаемого</w:t>
            </w:r>
          </w:p>
        </w:tc>
        <w:tc>
          <w:tcPr>
            <w:tcW w:w="1843" w:type="dxa"/>
          </w:tcPr>
          <w:p w14:paraId="69466981" w14:textId="5C5059E8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лекция</w:t>
            </w:r>
          </w:p>
        </w:tc>
        <w:tc>
          <w:tcPr>
            <w:tcW w:w="1701" w:type="dxa"/>
          </w:tcPr>
          <w:p w14:paraId="4D4A5D4B" w14:textId="6D80AAD4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38E9E182" w14:textId="77777777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1940" w:type="dxa"/>
          </w:tcPr>
          <w:p w14:paraId="7F7D1B34" w14:textId="14A64767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Шестак Лариса Анатольевна</w:t>
            </w:r>
          </w:p>
        </w:tc>
      </w:tr>
      <w:tr w:rsidR="00893D93" w:rsidRPr="00505687" w14:paraId="5F397148" w14:textId="77777777" w:rsidTr="00505687">
        <w:tc>
          <w:tcPr>
            <w:tcW w:w="567" w:type="dxa"/>
          </w:tcPr>
          <w:p w14:paraId="229BBFE2" w14:textId="77777777" w:rsidR="00893D93" w:rsidRPr="00505687" w:rsidRDefault="00893D93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14:paraId="4C1D16BF" w14:textId="5EF8C541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историко-лингвистических знаний в проектной деятельности</w:t>
            </w:r>
          </w:p>
        </w:tc>
        <w:tc>
          <w:tcPr>
            <w:tcW w:w="1843" w:type="dxa"/>
          </w:tcPr>
          <w:p w14:paraId="12FE6878" w14:textId="13AFC9C2" w:rsidR="00893D93" w:rsidRPr="00505687" w:rsidRDefault="00F6442E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44FA7738" w14:textId="3A7577BF" w:rsidR="00893D93" w:rsidRPr="00505687" w:rsidRDefault="004377CC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93D93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755F27C9" w14:textId="1F193429" w:rsidR="00893D93" w:rsidRPr="00505687" w:rsidRDefault="00893D93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11.45-13.15</w:t>
            </w:r>
          </w:p>
        </w:tc>
        <w:tc>
          <w:tcPr>
            <w:tcW w:w="1940" w:type="dxa"/>
          </w:tcPr>
          <w:p w14:paraId="5E863F5B" w14:textId="799E9286" w:rsidR="00893D93" w:rsidRPr="00505687" w:rsidRDefault="009C3D12" w:rsidP="004E21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Шацкая Марина Федоровна</w:t>
            </w:r>
          </w:p>
        </w:tc>
      </w:tr>
      <w:tr w:rsidR="00F6442E" w:rsidRPr="00505687" w14:paraId="5BBD38F3" w14:textId="77777777" w:rsidTr="00505687">
        <w:tc>
          <w:tcPr>
            <w:tcW w:w="567" w:type="dxa"/>
          </w:tcPr>
          <w:p w14:paraId="39BBAE39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70179D17" w14:textId="61990719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Сопоставление русского и родного языка обучаемого в проектной деятельности </w:t>
            </w:r>
          </w:p>
        </w:tc>
        <w:tc>
          <w:tcPr>
            <w:tcW w:w="1843" w:type="dxa"/>
          </w:tcPr>
          <w:p w14:paraId="54F27A22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14:paraId="75445113" w14:textId="33999570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58E7473A" w14:textId="77777777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13.30-15.00</w:t>
            </w:r>
          </w:p>
        </w:tc>
        <w:tc>
          <w:tcPr>
            <w:tcW w:w="1940" w:type="dxa"/>
          </w:tcPr>
          <w:p w14:paraId="2D777B2D" w14:textId="221CDA58" w:rsidR="00F6442E" w:rsidRPr="00505687" w:rsidRDefault="009C3D12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Шестак Лариса Анатольевна</w:t>
            </w:r>
          </w:p>
        </w:tc>
      </w:tr>
      <w:tr w:rsidR="00F6442E" w:rsidRPr="00505687" w14:paraId="522ECC3A" w14:textId="77777777" w:rsidTr="00505687">
        <w:tc>
          <w:tcPr>
            <w:tcW w:w="567" w:type="dxa"/>
          </w:tcPr>
          <w:p w14:paraId="053EA6AF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4F8D4A56" w14:textId="280173C5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и реализация проекта «Русские народные традиции»</w:t>
            </w:r>
          </w:p>
        </w:tc>
        <w:tc>
          <w:tcPr>
            <w:tcW w:w="1843" w:type="dxa"/>
          </w:tcPr>
          <w:p w14:paraId="7A699902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14:paraId="401FE4C7" w14:textId="22156EA2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2298744C" w14:textId="77777777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15.15-16.45</w:t>
            </w:r>
          </w:p>
        </w:tc>
        <w:tc>
          <w:tcPr>
            <w:tcW w:w="1940" w:type="dxa"/>
          </w:tcPr>
          <w:p w14:paraId="4A12E6D8" w14:textId="7BC55DED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Алещенко Елена Ивановна</w:t>
            </w:r>
          </w:p>
        </w:tc>
      </w:tr>
      <w:tr w:rsidR="00F6442E" w:rsidRPr="00505687" w14:paraId="0BEE0FAF" w14:textId="77777777" w:rsidTr="00505687">
        <w:tc>
          <w:tcPr>
            <w:tcW w:w="567" w:type="dxa"/>
          </w:tcPr>
          <w:p w14:paraId="685DAC27" w14:textId="2CC5B4E9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27AE932A" w14:textId="4422049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русского фольклора в рамках проектной деятельности</w:t>
            </w:r>
          </w:p>
        </w:tc>
        <w:tc>
          <w:tcPr>
            <w:tcW w:w="1843" w:type="dxa"/>
          </w:tcPr>
          <w:p w14:paraId="6F50746B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1701" w:type="dxa"/>
          </w:tcPr>
          <w:p w14:paraId="7C8F159E" w14:textId="3B9A84C6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6442E" w:rsidRPr="00505687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36" w:type="dxa"/>
          </w:tcPr>
          <w:p w14:paraId="183D4C35" w14:textId="77777777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  <w:p w14:paraId="02A13FD6" w14:textId="77777777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27803" w14:textId="3FF7C3A4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11.45-13.15</w:t>
            </w:r>
          </w:p>
        </w:tc>
        <w:tc>
          <w:tcPr>
            <w:tcW w:w="1940" w:type="dxa"/>
          </w:tcPr>
          <w:p w14:paraId="57CDC43C" w14:textId="77AB1322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Алещенко Елена Ивановна</w:t>
            </w:r>
          </w:p>
        </w:tc>
      </w:tr>
      <w:tr w:rsidR="00F6442E" w14:paraId="0672F7EB" w14:textId="77777777" w:rsidTr="00505687">
        <w:tc>
          <w:tcPr>
            <w:tcW w:w="567" w:type="dxa"/>
          </w:tcPr>
          <w:p w14:paraId="1C56D534" w14:textId="2C6AEA78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45744364" w14:textId="77777777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Современная русская литература в проектной деятельности по русскому языку.</w:t>
            </w:r>
          </w:p>
          <w:p w14:paraId="4A3DEF7A" w14:textId="645CFDBC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Зачет</w:t>
            </w:r>
          </w:p>
        </w:tc>
        <w:tc>
          <w:tcPr>
            <w:tcW w:w="1843" w:type="dxa"/>
          </w:tcPr>
          <w:p w14:paraId="4518EF04" w14:textId="0B4EE784" w:rsidR="00F6442E" w:rsidRPr="00505687" w:rsidRDefault="00F6442E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701" w:type="dxa"/>
          </w:tcPr>
          <w:p w14:paraId="6896422B" w14:textId="0A98C81D" w:rsidR="00F6442E" w:rsidRPr="00505687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10.09.2026</w:t>
            </w:r>
          </w:p>
        </w:tc>
        <w:tc>
          <w:tcPr>
            <w:tcW w:w="2136" w:type="dxa"/>
          </w:tcPr>
          <w:p w14:paraId="67756407" w14:textId="77777777" w:rsidR="00F6442E" w:rsidRPr="00505687" w:rsidRDefault="00F6442E" w:rsidP="00505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</w:tcPr>
          <w:p w14:paraId="1D8B5CC7" w14:textId="44F3FC4C" w:rsidR="00F6442E" w:rsidRDefault="004377CC" w:rsidP="00F64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687">
              <w:rPr>
                <w:rFonts w:ascii="Times New Roman" w:hAnsi="Times New Roman" w:cs="Times New Roman"/>
                <w:sz w:val="28"/>
                <w:szCs w:val="28"/>
              </w:rPr>
              <w:t>проф. Перевалова Светлана Валентиновна</w:t>
            </w:r>
          </w:p>
        </w:tc>
      </w:tr>
    </w:tbl>
    <w:p w14:paraId="3A2D882D" w14:textId="77777777" w:rsidR="00F12C76" w:rsidRDefault="00F12C76" w:rsidP="00505687">
      <w:pPr>
        <w:spacing w:after="0"/>
        <w:ind w:firstLine="709"/>
        <w:jc w:val="both"/>
      </w:pPr>
      <w:bookmarkStart w:id="0" w:name="_GoBack"/>
      <w:bookmarkEnd w:id="0"/>
    </w:p>
    <w:sectPr w:rsidR="00F12C76" w:rsidSect="00893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ACA"/>
    <w:rsid w:val="00090F02"/>
    <w:rsid w:val="00114B00"/>
    <w:rsid w:val="004377CC"/>
    <w:rsid w:val="00505687"/>
    <w:rsid w:val="006C0B77"/>
    <w:rsid w:val="008242FF"/>
    <w:rsid w:val="00870751"/>
    <w:rsid w:val="00893D93"/>
    <w:rsid w:val="00922C48"/>
    <w:rsid w:val="009C3D12"/>
    <w:rsid w:val="00AC6DB6"/>
    <w:rsid w:val="00B44B08"/>
    <w:rsid w:val="00B915B7"/>
    <w:rsid w:val="00CC1ACA"/>
    <w:rsid w:val="00EA59DF"/>
    <w:rsid w:val="00EE4070"/>
    <w:rsid w:val="00F12C76"/>
    <w:rsid w:val="00F6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D9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93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1A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A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A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A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A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A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A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A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A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A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A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A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1A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1A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1A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1A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1A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1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A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1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ACA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  <w:szCs w:val="22"/>
    </w:rPr>
  </w:style>
  <w:style w:type="character" w:customStyle="1" w:styleId="22">
    <w:name w:val="Цитата 2 Знак"/>
    <w:basedOn w:val="a0"/>
    <w:link w:val="21"/>
    <w:uiPriority w:val="29"/>
    <w:rsid w:val="00CC1A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1ACA"/>
    <w:pPr>
      <w:spacing w:line="240" w:lineRule="auto"/>
      <w:ind w:left="720"/>
      <w:contextualSpacing/>
    </w:pPr>
    <w:rPr>
      <w:rFonts w:ascii="Times New Roman" w:hAnsi="Times New Roman"/>
      <w:sz w:val="28"/>
      <w:szCs w:val="22"/>
    </w:rPr>
  </w:style>
  <w:style w:type="character" w:styleId="a8">
    <w:name w:val="Intense Emphasis"/>
    <w:basedOn w:val="a0"/>
    <w:uiPriority w:val="21"/>
    <w:qFormat/>
    <w:rsid w:val="00CC1A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A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CC1A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1AC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93D9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93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C1AC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AC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AC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AC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AC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AC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AC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AC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AC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1A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1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1A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1A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1A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1A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1A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1A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1A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1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C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1AC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1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1ACA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  <w:szCs w:val="22"/>
    </w:rPr>
  </w:style>
  <w:style w:type="character" w:customStyle="1" w:styleId="22">
    <w:name w:val="Цитата 2 Знак"/>
    <w:basedOn w:val="a0"/>
    <w:link w:val="21"/>
    <w:uiPriority w:val="29"/>
    <w:rsid w:val="00CC1A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1ACA"/>
    <w:pPr>
      <w:spacing w:line="240" w:lineRule="auto"/>
      <w:ind w:left="720"/>
      <w:contextualSpacing/>
    </w:pPr>
    <w:rPr>
      <w:rFonts w:ascii="Times New Roman" w:hAnsi="Times New Roman"/>
      <w:sz w:val="28"/>
      <w:szCs w:val="22"/>
    </w:rPr>
  </w:style>
  <w:style w:type="character" w:styleId="a8">
    <w:name w:val="Intense Emphasis"/>
    <w:basedOn w:val="a0"/>
    <w:uiPriority w:val="21"/>
    <w:qFormat/>
    <w:rsid w:val="00CC1A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1A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  <w:szCs w:val="22"/>
    </w:rPr>
  </w:style>
  <w:style w:type="character" w:customStyle="1" w:styleId="aa">
    <w:name w:val="Выделенная цитата Знак"/>
    <w:basedOn w:val="a0"/>
    <w:link w:val="a9"/>
    <w:uiPriority w:val="30"/>
    <w:rsid w:val="00CC1A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1AC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893D9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</cp:lastModifiedBy>
  <cp:revision>6</cp:revision>
  <dcterms:created xsi:type="dcterms:W3CDTF">2026-08-10T15:02:00Z</dcterms:created>
  <dcterms:modified xsi:type="dcterms:W3CDTF">2026-08-17T09:22:00Z</dcterms:modified>
</cp:coreProperties>
</file>